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9D" w:rsidRDefault="00A6138D" w:rsidP="00A6138D">
      <w:r>
        <w:t>9. napire</w:t>
      </w:r>
      <w:bookmarkStart w:id="0" w:name="_GoBack"/>
      <w:bookmarkEnd w:id="0"/>
      <w:r>
        <w:t>ndi pont</w:t>
      </w:r>
    </w:p>
    <w:sectPr w:rsidR="00AA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14428"/>
    <w:multiLevelType w:val="hybridMultilevel"/>
    <w:tmpl w:val="6480E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AD"/>
    <w:rsid w:val="004401AD"/>
    <w:rsid w:val="00A6138D"/>
    <w:rsid w:val="00A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76A5-F88B-41B5-BBB2-66C450E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2024-03-06T08:02:00Z</dcterms:created>
  <dcterms:modified xsi:type="dcterms:W3CDTF">2024-03-06T08:02:00Z</dcterms:modified>
</cp:coreProperties>
</file>